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915787" w:rsidRPr="005F3C34" w:rsidTr="00E67176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15787" w:rsidRPr="005F3C34" w:rsidRDefault="00915787" w:rsidP="00E67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5787" w:rsidRPr="005F3C34" w:rsidRDefault="00915787" w:rsidP="00E67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C34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5F3C34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5F3C34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5F3C3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F3C3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5F3C34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915787" w:rsidRPr="005F3C34" w:rsidRDefault="00915787" w:rsidP="00E67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C34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5F3C34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5F3C34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915787" w:rsidRPr="005F3C34" w:rsidRDefault="00915787" w:rsidP="00E67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C34">
              <w:rPr>
                <w:rFonts w:ascii="Times New Roman" w:hAnsi="Times New Roman"/>
                <w:b/>
                <w:sz w:val="20"/>
                <w:szCs w:val="20"/>
              </w:rPr>
              <w:t xml:space="preserve">   МУНИЦИПАЛЬ РАЙОНЫ</w:t>
            </w:r>
            <w:r w:rsidRPr="005F3C3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НЫҢ </w:t>
            </w:r>
          </w:p>
          <w:p w:rsidR="00915787" w:rsidRPr="005F3C34" w:rsidRDefault="00915787" w:rsidP="00E67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F3C3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915787" w:rsidRPr="005F3C34" w:rsidRDefault="00915787" w:rsidP="00E67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F3C3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АУЫЛ  БИЛӘМӘҺЕ ХӘКИМИӘТЕ</w:t>
            </w:r>
          </w:p>
          <w:p w:rsidR="00915787" w:rsidRPr="005F3C34" w:rsidRDefault="00915787" w:rsidP="00E67176">
            <w:pPr>
              <w:pStyle w:val="a8"/>
              <w:rPr>
                <w:sz w:val="20"/>
                <w:lang w:val="be-BY"/>
              </w:rPr>
            </w:pPr>
          </w:p>
          <w:p w:rsidR="00915787" w:rsidRPr="005F3C34" w:rsidRDefault="00915787" w:rsidP="00E67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15787" w:rsidRPr="005F3C34" w:rsidRDefault="00915787" w:rsidP="00E67176">
            <w:pPr>
              <w:ind w:hanging="62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49530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15787" w:rsidRDefault="00915787" w:rsidP="00E67176">
            <w:pPr>
              <w:tabs>
                <w:tab w:val="left" w:pos="1380"/>
                <w:tab w:val="center" w:pos="2322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915787" w:rsidRPr="005F3C34" w:rsidRDefault="00915787" w:rsidP="00E67176">
            <w:pPr>
              <w:tabs>
                <w:tab w:val="left" w:pos="1380"/>
                <w:tab w:val="center" w:pos="23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3C3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  <w:t xml:space="preserve">              </w:t>
            </w:r>
            <w:r w:rsidRPr="005F3C34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915787" w:rsidRPr="005F3C34" w:rsidRDefault="00915787" w:rsidP="00E67176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СЕЛЬСКОГО</w:t>
            </w: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ПОСЕЛЕНИЯ</w:t>
            </w:r>
          </w:p>
          <w:p w:rsidR="00915787" w:rsidRPr="005F3C34" w:rsidRDefault="00915787" w:rsidP="00E67176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915787" w:rsidRPr="005F3C34" w:rsidRDefault="00915787" w:rsidP="00E67176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МУНИЦИПАЛЬНОГО РАЙОНА</w:t>
            </w:r>
          </w:p>
          <w:p w:rsidR="00915787" w:rsidRPr="005F3C34" w:rsidRDefault="00915787" w:rsidP="00E67176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АСКИНСКИЙ</w:t>
            </w: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РАЙОН</w:t>
            </w:r>
          </w:p>
          <w:p w:rsidR="00915787" w:rsidRPr="005F3C34" w:rsidRDefault="00915787" w:rsidP="00E67176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</w:t>
            </w: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И</w:t>
            </w: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 БАШКОРТОСТАН</w:t>
            </w:r>
          </w:p>
          <w:p w:rsidR="00915787" w:rsidRPr="005F3C34" w:rsidRDefault="00915787" w:rsidP="00E67176">
            <w:pPr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5787" w:rsidRDefault="00915787" w:rsidP="00915787">
      <w:pPr>
        <w:rPr>
          <w:rFonts w:ascii="Times New Roman" w:hAnsi="Times New Roman"/>
          <w:sz w:val="28"/>
        </w:rPr>
      </w:pPr>
      <w:r w:rsidRPr="005F3C34">
        <w:rPr>
          <w:rFonts w:ascii="Times New Roman" w:hAnsi="Times New Roman"/>
          <w:sz w:val="28"/>
        </w:rPr>
        <w:t xml:space="preserve">          </w:t>
      </w:r>
    </w:p>
    <w:p w:rsidR="00915787" w:rsidRDefault="00915787" w:rsidP="0091578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5F3C34">
        <w:rPr>
          <w:rFonts w:ascii="Times New Roman" w:hAnsi="Times New Roman"/>
          <w:sz w:val="28"/>
        </w:rPr>
        <w:t xml:space="preserve">БОЙОРОК             </w:t>
      </w:r>
      <w:r>
        <w:rPr>
          <w:rFonts w:ascii="Times New Roman" w:hAnsi="Times New Roman"/>
          <w:sz w:val="28"/>
        </w:rPr>
        <w:t xml:space="preserve">                   </w:t>
      </w:r>
      <w:r w:rsidRPr="005F3C34">
        <w:rPr>
          <w:rFonts w:ascii="Times New Roman" w:hAnsi="Times New Roman"/>
          <w:sz w:val="28"/>
        </w:rPr>
        <w:t xml:space="preserve">             РАСПОРЯЖЕНИЕ</w:t>
      </w:r>
    </w:p>
    <w:p w:rsidR="00915787" w:rsidRPr="005F3C34" w:rsidRDefault="00915787" w:rsidP="00915787">
      <w:pPr>
        <w:jc w:val="center"/>
        <w:rPr>
          <w:rFonts w:ascii="Times New Roman" w:hAnsi="Times New Roman"/>
          <w:sz w:val="28"/>
        </w:rPr>
      </w:pPr>
    </w:p>
    <w:p w:rsidR="00915787" w:rsidRDefault="00915787" w:rsidP="0091578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01 октябрь</w:t>
      </w:r>
      <w:r w:rsidRPr="005F3C34"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019  </w:t>
      </w:r>
      <w:proofErr w:type="spellStart"/>
      <w:r>
        <w:rPr>
          <w:rFonts w:ascii="Times New Roman" w:hAnsi="Times New Roman"/>
          <w:sz w:val="28"/>
        </w:rPr>
        <w:t>йыл</w:t>
      </w:r>
      <w:proofErr w:type="spellEnd"/>
      <w:r>
        <w:rPr>
          <w:rFonts w:ascii="Times New Roman" w:hAnsi="Times New Roman"/>
          <w:sz w:val="28"/>
        </w:rPr>
        <w:t xml:space="preserve">                № 34          </w:t>
      </w:r>
      <w:r w:rsidRPr="005F3C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01 октября  2019</w:t>
      </w:r>
      <w:r w:rsidRPr="005F3C34">
        <w:rPr>
          <w:rFonts w:ascii="Times New Roman" w:hAnsi="Times New Roman"/>
          <w:sz w:val="28"/>
        </w:rPr>
        <w:t xml:space="preserve"> года</w:t>
      </w:r>
    </w:p>
    <w:p w:rsidR="00EF1CB0" w:rsidRPr="00EF1CB0" w:rsidRDefault="00EF1CB0" w:rsidP="00EF1C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ответственного лица</w:t>
      </w:r>
    </w:p>
    <w:p w:rsidR="00EF1CB0" w:rsidRPr="00EF1CB0" w:rsidRDefault="00EF1CB0" w:rsidP="00EF1C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направление сведений о лицах, уволенных в связи с утратой доверия</w:t>
      </w:r>
    </w:p>
    <w:p w:rsidR="00EF1CB0" w:rsidRPr="00EF1CB0" w:rsidRDefault="00EF1CB0" w:rsidP="00EF1C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реализации Ч.Ч.1,2 ст. 15 Федерального закона от 25.12.2008 № 273-ФЗ «О противодействии коррупции», во исполнение Постановления Правительства Российской Федерации от 05.03.2018 года № 228 «О реестре лиц, уволенных в связи с утратой доверия»</w:t>
      </w:r>
    </w:p>
    <w:p w:rsidR="00EF1CB0" w:rsidRPr="00EF1CB0" w:rsidRDefault="00EF1CB0" w:rsidP="00EF1C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F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spellStart"/>
      <w:r w:rsidR="0091578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Имамутдинову</w:t>
      </w:r>
      <w:proofErr w:type="spellEnd"/>
      <w:r w:rsidR="0091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1578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Ильзиду</w:t>
      </w:r>
      <w:proofErr w:type="spellEnd"/>
      <w:r w:rsidR="0091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157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Миннирафилевну</w:t>
      </w:r>
      <w:proofErr w:type="spellEnd"/>
      <w:r w:rsidRPr="00EF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управляющего  делами </w:t>
      </w:r>
      <w:r w:rsidRPr="00EF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1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Мутабашевский </w:t>
      </w:r>
      <w:r w:rsidRPr="00EF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ответственным лицом за направление в высший исполнительный орган государственной власти Республики Башкортостан сведений о лицах,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 в соответствии с Положением о реестре лиц, уволенных в связи с утратой доверия.</w:t>
      </w:r>
      <w:proofErr w:type="gramEnd"/>
    </w:p>
    <w:p w:rsidR="00EF1CB0" w:rsidRPr="00EF1CB0" w:rsidRDefault="00EF1CB0" w:rsidP="00EF1C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Настоящее решение обнародовать </w:t>
      </w:r>
      <w:r w:rsidRPr="00EF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администрации сельского поселения </w:t>
      </w:r>
      <w:r w:rsidR="00F358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Мутабашевский</w:t>
      </w:r>
      <w:r w:rsidRPr="00EF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EF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разместить на </w:t>
      </w:r>
      <w:r w:rsidRPr="00EF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EF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  сельского поселения </w:t>
      </w:r>
      <w:r w:rsidR="0091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Мутабашевский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 </w:t>
      </w:r>
      <w:r w:rsidR="00703B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</w:t>
      </w:r>
      <w:r w:rsidRPr="00EF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915787" w:rsidRPr="007B2C4F">
          <w:rPr>
            <w:rStyle w:val="a3"/>
            <w:rFonts w:ascii="Times New Roman" w:hAnsi="Times New Roman" w:cs="Times New Roman"/>
            <w:sz w:val="28"/>
            <w:szCs w:val="28"/>
          </w:rPr>
          <w:t>www.mutabash04sp.ru</w:t>
        </w:r>
      </w:hyperlink>
      <w:r w:rsidR="00915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CB0" w:rsidRPr="00EF1CB0" w:rsidRDefault="00EF1CB0" w:rsidP="00EF1C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распоряжения оставляю за собой.</w:t>
      </w:r>
    </w:p>
    <w:p w:rsidR="00B60062" w:rsidRDefault="00915787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7776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0563B" w:rsidRPr="0020563B" w:rsidRDefault="00F35816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Мутабашевский</w:t>
      </w:r>
      <w:r w:rsidR="0020563B"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0563B" w:rsidRP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0563B" w:rsidRP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</w:t>
      </w:r>
    </w:p>
    <w:p w:rsidR="0020563B" w:rsidRP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7F7484" w:rsidRPr="00816AD3" w:rsidRDefault="00915787" w:rsidP="00915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И.М.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Хусаенов</w:t>
      </w:r>
      <w:proofErr w:type="spellEnd"/>
    </w:p>
    <w:sectPr w:rsidR="007F7484" w:rsidRPr="00816AD3" w:rsidSect="00EF1CB0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20FE"/>
    <w:multiLevelType w:val="hybridMultilevel"/>
    <w:tmpl w:val="D42C1AA0"/>
    <w:lvl w:ilvl="0" w:tplc="38B4A4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B3C08B2"/>
    <w:multiLevelType w:val="hybridMultilevel"/>
    <w:tmpl w:val="2CC87A82"/>
    <w:lvl w:ilvl="0" w:tplc="254414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8DF"/>
    <w:rsid w:val="00111678"/>
    <w:rsid w:val="001727B7"/>
    <w:rsid w:val="00175E1C"/>
    <w:rsid w:val="001C08DF"/>
    <w:rsid w:val="0020563B"/>
    <w:rsid w:val="00283877"/>
    <w:rsid w:val="00310A44"/>
    <w:rsid w:val="003276F6"/>
    <w:rsid w:val="003D7BCF"/>
    <w:rsid w:val="004016ED"/>
    <w:rsid w:val="00435408"/>
    <w:rsid w:val="00437B32"/>
    <w:rsid w:val="00486FD0"/>
    <w:rsid w:val="00506F76"/>
    <w:rsid w:val="00533C85"/>
    <w:rsid w:val="006D09A9"/>
    <w:rsid w:val="00703BC0"/>
    <w:rsid w:val="00707652"/>
    <w:rsid w:val="007955E7"/>
    <w:rsid w:val="007E27F6"/>
    <w:rsid w:val="007E3553"/>
    <w:rsid w:val="007F7484"/>
    <w:rsid w:val="00816AD3"/>
    <w:rsid w:val="0087288E"/>
    <w:rsid w:val="0087776A"/>
    <w:rsid w:val="00915787"/>
    <w:rsid w:val="00920EA1"/>
    <w:rsid w:val="009220DC"/>
    <w:rsid w:val="009E2F8C"/>
    <w:rsid w:val="00A60DCE"/>
    <w:rsid w:val="00A65044"/>
    <w:rsid w:val="00AA710D"/>
    <w:rsid w:val="00AC6EDF"/>
    <w:rsid w:val="00B40B05"/>
    <w:rsid w:val="00B41241"/>
    <w:rsid w:val="00B50114"/>
    <w:rsid w:val="00B60062"/>
    <w:rsid w:val="00B625A7"/>
    <w:rsid w:val="00B6463C"/>
    <w:rsid w:val="00BC26B9"/>
    <w:rsid w:val="00C819A2"/>
    <w:rsid w:val="00C9353B"/>
    <w:rsid w:val="00CD78E8"/>
    <w:rsid w:val="00D25EF1"/>
    <w:rsid w:val="00E1351D"/>
    <w:rsid w:val="00E40481"/>
    <w:rsid w:val="00E97F18"/>
    <w:rsid w:val="00EC7582"/>
    <w:rsid w:val="00EE4381"/>
    <w:rsid w:val="00EF1CB0"/>
    <w:rsid w:val="00F35816"/>
    <w:rsid w:val="00F6328E"/>
    <w:rsid w:val="00FB2EB1"/>
    <w:rsid w:val="00FD018F"/>
    <w:rsid w:val="00FF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B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78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7B7"/>
    <w:pPr>
      <w:ind w:left="720"/>
      <w:contextualSpacing/>
    </w:pPr>
  </w:style>
  <w:style w:type="paragraph" w:customStyle="1" w:styleId="ConsPlusNormal">
    <w:name w:val="ConsPlusNormal"/>
    <w:rsid w:val="00172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2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0A4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1578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"/>
    <w:basedOn w:val="a"/>
    <w:link w:val="a9"/>
    <w:rsid w:val="009157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1578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tabash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Мутабаш</cp:lastModifiedBy>
  <cp:revision>4</cp:revision>
  <cp:lastPrinted>2019-10-02T12:06:00Z</cp:lastPrinted>
  <dcterms:created xsi:type="dcterms:W3CDTF">2019-10-02T12:07:00Z</dcterms:created>
  <dcterms:modified xsi:type="dcterms:W3CDTF">2019-10-03T02:23:00Z</dcterms:modified>
</cp:coreProperties>
</file>